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158A" w:rsidRDefault="000A158A">
      <w:bookmarkStart w:id="0" w:name="_GoBack"/>
      <w:bookmarkEnd w:id="0"/>
    </w:p>
    <w:p w14:paraId="00000002" w14:textId="77777777" w:rsidR="000A158A" w:rsidRDefault="000A158A"/>
    <w:p w14:paraId="00000003" w14:textId="77777777" w:rsidR="000A158A" w:rsidRDefault="00E71B8D">
      <w:pPr>
        <w:rPr>
          <w:b/>
        </w:rPr>
      </w:pPr>
      <w:r>
        <w:rPr>
          <w:b/>
        </w:rPr>
        <w:t>Summary of debate:</w:t>
      </w:r>
    </w:p>
    <w:p w14:paraId="00000004" w14:textId="77777777" w:rsidR="000A158A" w:rsidRDefault="000A158A"/>
    <w:p w14:paraId="00000005" w14:textId="77777777" w:rsidR="000A158A" w:rsidRDefault="000A158A"/>
    <w:p w14:paraId="00000006" w14:textId="77777777" w:rsidR="000A158A" w:rsidRDefault="00E71B8D">
      <w:r>
        <w:t>The students each researched a type of renewable energy and we held a debate where they tried to convince the others theirs was the future of green energy. Many of the students are on the debate team so it was a lively exchange! In the end we agreed that a</w:t>
      </w:r>
      <w:r>
        <w:t xml:space="preserve"> green future will have to be made up lots of different natural powered technologies as there is no one fits all, and each have their own environmental impacts and resource uses.</w:t>
      </w:r>
    </w:p>
    <w:p w14:paraId="00000007" w14:textId="77777777" w:rsidR="000A158A" w:rsidRDefault="000A158A"/>
    <w:p w14:paraId="00000008" w14:textId="77777777" w:rsidR="000A158A" w:rsidRDefault="00E71B8D">
      <w:r>
        <w:t>Bill - Biofuel</w:t>
      </w:r>
    </w:p>
    <w:p w14:paraId="00000009" w14:textId="77777777" w:rsidR="000A158A" w:rsidRDefault="00E71B8D">
      <w:r>
        <w:t>Matthew - Hydro</w:t>
      </w:r>
    </w:p>
    <w:p w14:paraId="0000000A" w14:textId="77777777" w:rsidR="000A158A" w:rsidRDefault="00E71B8D">
      <w:r>
        <w:t>Austin - Wind</w:t>
      </w:r>
    </w:p>
    <w:p w14:paraId="0000000B" w14:textId="77777777" w:rsidR="000A158A" w:rsidRDefault="00E71B8D">
      <w:r>
        <w:t>Hugo - Geothermal</w:t>
      </w:r>
    </w:p>
    <w:p w14:paraId="0000000C" w14:textId="77777777" w:rsidR="000A158A" w:rsidRDefault="00E71B8D">
      <w:r>
        <w:t>Luka - Tidal</w:t>
      </w:r>
    </w:p>
    <w:p w14:paraId="0000000D" w14:textId="77777777" w:rsidR="000A158A" w:rsidRDefault="00E71B8D">
      <w:r>
        <w:t>Ms. Haston - Solar</w:t>
      </w:r>
    </w:p>
    <w:p w14:paraId="0000000E" w14:textId="77777777" w:rsidR="000A158A" w:rsidRDefault="000A158A"/>
    <w:p w14:paraId="0000000F" w14:textId="77777777" w:rsidR="000A158A" w:rsidRDefault="00E71B8D">
      <w:r>
        <w:t>We had interesting discussions about how to get to green energy from where we are now (oil based economy) to fully natural power. Many of the students believe that nuclear energy is the future as a transitory technology.  We also talked</w:t>
      </w:r>
      <w:r>
        <w:t xml:space="preserve"> about how nuclear fusion could be an option in the future.</w:t>
      </w:r>
    </w:p>
    <w:p w14:paraId="00000010" w14:textId="77777777" w:rsidR="000A158A" w:rsidRDefault="000A158A"/>
    <w:p w14:paraId="00000011" w14:textId="77777777" w:rsidR="000A158A" w:rsidRDefault="00E71B8D">
      <w:r>
        <w:t>I didn’t video the debate because we were in the library at the time with other students around, so if this doesn’t count then it doesn’t matter, but I thought I would let you know we did it anyw</w:t>
      </w:r>
      <w:r>
        <w:t>ay!</w:t>
      </w:r>
    </w:p>
    <w:sectPr w:rsidR="000A15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A"/>
    <w:rsid w:val="000A158A"/>
    <w:rsid w:val="00E7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CFC29-FAF9-41EC-84BA-D9F7E2C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Haston</dc:creator>
  <cp:lastModifiedBy>Bethan Haston</cp:lastModifiedBy>
  <cp:revision>2</cp:revision>
  <dcterms:created xsi:type="dcterms:W3CDTF">2022-03-31T18:40:00Z</dcterms:created>
  <dcterms:modified xsi:type="dcterms:W3CDTF">2022-03-31T18:40:00Z</dcterms:modified>
</cp:coreProperties>
</file>